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71B" w:rsidRDefault="007608EB" w:rsidP="007608E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дошкольное образовательное учреждение Сокуровский детский сад «Ромашка»</w:t>
      </w:r>
    </w:p>
    <w:p w:rsidR="007608EB" w:rsidRDefault="007608EB" w:rsidP="007608E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08EB" w:rsidRDefault="007608EB" w:rsidP="007608E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08EB" w:rsidRDefault="007608EB" w:rsidP="007608E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08EB" w:rsidRDefault="007608EB" w:rsidP="007608E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08EB" w:rsidRDefault="007608EB" w:rsidP="007608E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08EB" w:rsidRDefault="007608EB" w:rsidP="007608E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08EB" w:rsidRDefault="007608EB" w:rsidP="007608E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08EB" w:rsidRPr="007608EB" w:rsidRDefault="007608EB" w:rsidP="007608EB">
      <w:pPr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ПРОЕКТ</w:t>
      </w:r>
    </w:p>
    <w:p w:rsidR="007608EB" w:rsidRDefault="007608EB" w:rsidP="007608EB">
      <w:pPr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 xml:space="preserve"> «Организация физкультурно – </w:t>
      </w:r>
      <w:proofErr w:type="gramStart"/>
      <w:r>
        <w:rPr>
          <w:rFonts w:ascii="Times New Roman" w:hAnsi="Times New Roman" w:cs="Times New Roman"/>
          <w:sz w:val="48"/>
          <w:szCs w:val="48"/>
        </w:rPr>
        <w:t>оздоровительной</w:t>
      </w:r>
      <w:proofErr w:type="gramEnd"/>
      <w:r>
        <w:rPr>
          <w:rFonts w:ascii="Times New Roman" w:hAnsi="Times New Roman" w:cs="Times New Roman"/>
          <w:sz w:val="48"/>
          <w:szCs w:val="48"/>
        </w:rPr>
        <w:t xml:space="preserve"> работы с детьми младшего дошкольного возраста»</w:t>
      </w:r>
    </w:p>
    <w:p w:rsidR="007608EB" w:rsidRDefault="007608EB" w:rsidP="007608EB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7608EB" w:rsidRDefault="007608EB" w:rsidP="007608EB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7608EB" w:rsidRDefault="007608EB" w:rsidP="007608EB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7608EB" w:rsidRDefault="007608EB" w:rsidP="007608EB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7608EB" w:rsidRDefault="007608EB" w:rsidP="007608EB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7608EB" w:rsidRDefault="007608EB" w:rsidP="003874B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 1 квалификационной категории Тагашева Валентина </w:t>
      </w:r>
      <w:r w:rsidR="003874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Васильевна</w:t>
      </w:r>
    </w:p>
    <w:p w:rsidR="003874B1" w:rsidRDefault="003874B1" w:rsidP="003874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3874B1" w:rsidRPr="007608EB" w:rsidRDefault="003874B1" w:rsidP="003874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4.02.2015</w:t>
      </w:r>
    </w:p>
    <w:sectPr w:rsidR="003874B1" w:rsidRPr="007608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8EB"/>
    <w:rsid w:val="003874B1"/>
    <w:rsid w:val="007608EB"/>
    <w:rsid w:val="00DA6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2</cp:revision>
  <dcterms:created xsi:type="dcterms:W3CDTF">2015-02-02T11:12:00Z</dcterms:created>
  <dcterms:modified xsi:type="dcterms:W3CDTF">2015-02-02T11:24:00Z</dcterms:modified>
</cp:coreProperties>
</file>